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4A" w:rsidRDefault="004F044A">
      <w:pPr>
        <w:pStyle w:val="a3"/>
        <w:rPr>
          <w:lang w:val="en-US"/>
        </w:rPr>
      </w:pPr>
    </w:p>
    <w:p w:rsidR="00C80D9B" w:rsidRPr="004F044A" w:rsidRDefault="00C80D9B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8E48D3" w:rsidP="00DA7B07">
      <w:pPr>
        <w:pStyle w:val="a3"/>
        <w:tabs>
          <w:tab w:val="left" w:pos="3420"/>
        </w:tabs>
        <w:rPr>
          <w:b/>
          <w:bCs/>
          <w:szCs w:val="28"/>
        </w:rPr>
      </w:pPr>
      <w:r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8E48D3">
      <w:pPr>
        <w:rPr>
          <w:sz w:val="28"/>
          <w:szCs w:val="28"/>
        </w:rPr>
      </w:pPr>
      <w:r w:rsidRPr="00104E5E">
        <w:rPr>
          <w:sz w:val="28"/>
          <w:szCs w:val="28"/>
        </w:rPr>
        <w:t xml:space="preserve">« </w:t>
      </w:r>
      <w:r w:rsidR="007A4505">
        <w:rPr>
          <w:sz w:val="28"/>
          <w:szCs w:val="28"/>
        </w:rPr>
        <w:t>26</w:t>
      </w:r>
      <w:r w:rsidRPr="00104E5E">
        <w:rPr>
          <w:sz w:val="28"/>
          <w:szCs w:val="28"/>
        </w:rPr>
        <w:t xml:space="preserve"> » </w:t>
      </w:r>
      <w:r w:rsidR="007A4505">
        <w:rPr>
          <w:sz w:val="28"/>
          <w:szCs w:val="28"/>
        </w:rPr>
        <w:t xml:space="preserve">декабря </w:t>
      </w:r>
      <w:r w:rsidRPr="00104E5E">
        <w:rPr>
          <w:sz w:val="28"/>
          <w:szCs w:val="28"/>
        </w:rPr>
        <w:t xml:space="preserve"> 20</w:t>
      </w:r>
      <w:r w:rsidR="00AA0C0C">
        <w:rPr>
          <w:sz w:val="28"/>
          <w:szCs w:val="28"/>
        </w:rPr>
        <w:t>20</w:t>
      </w:r>
      <w:r w:rsidR="00984ED3">
        <w:rPr>
          <w:sz w:val="28"/>
          <w:szCs w:val="28"/>
        </w:rPr>
        <w:t xml:space="preserve"> года</w:t>
      </w:r>
      <w:r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Pr="00104E5E">
        <w:rPr>
          <w:sz w:val="28"/>
          <w:szCs w:val="28"/>
        </w:rPr>
        <w:t xml:space="preserve"> № </w:t>
      </w:r>
      <w:r w:rsidR="007A4505">
        <w:rPr>
          <w:sz w:val="28"/>
          <w:szCs w:val="28"/>
        </w:rPr>
        <w:t>1573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bookmarkStart w:id="0" w:name="_GoBack"/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Pr="00986381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676EB2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>, установленного в  договор</w:t>
      </w:r>
      <w:r w:rsidR="00E94A7C">
        <w:rPr>
          <w:b/>
          <w:bCs/>
          <w:sz w:val="28"/>
          <w:szCs w:val="28"/>
        </w:rPr>
        <w:t>ах</w:t>
      </w:r>
      <w:r w:rsidR="00CD140D">
        <w:rPr>
          <w:b/>
          <w:bCs/>
          <w:sz w:val="28"/>
          <w:szCs w:val="28"/>
        </w:rPr>
        <w:t xml:space="preserve"> аренды</w:t>
      </w:r>
      <w:r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bookmarkEnd w:id="0"/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3F4CFC">
      <w:pPr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 xml:space="preserve">      </w:t>
      </w:r>
      <w:r w:rsidR="002B55C2" w:rsidRPr="00104E5E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</w:t>
      </w:r>
      <w:r w:rsidR="00AA0C0C">
        <w:rPr>
          <w:sz w:val="28"/>
          <w:szCs w:val="28"/>
        </w:rPr>
        <w:t>1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коэффициент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размере</w:t>
      </w:r>
      <w:r w:rsidR="00AA0C0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E34CF7" w:rsidRPr="002225A1">
        <w:rPr>
          <w:sz w:val="28"/>
          <w:szCs w:val="28"/>
        </w:rPr>
        <w:t>0</w:t>
      </w:r>
      <w:r w:rsidR="002225A1" w:rsidRPr="002225A1">
        <w:rPr>
          <w:sz w:val="28"/>
          <w:szCs w:val="28"/>
        </w:rPr>
        <w:t>3</w:t>
      </w:r>
      <w:r w:rsidR="00AA0C0C">
        <w:rPr>
          <w:sz w:val="28"/>
          <w:szCs w:val="28"/>
        </w:rPr>
        <w:t>26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9B6FCF" w:rsidP="007D48C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</w:t>
      </w:r>
      <w:r w:rsidR="002B55C2" w:rsidRPr="00104E5E">
        <w:rPr>
          <w:sz w:val="28"/>
          <w:szCs w:val="28"/>
        </w:rPr>
        <w:t xml:space="preserve"> </w:t>
      </w:r>
      <w:r w:rsidR="007B6185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 </w:t>
      </w:r>
      <w:r w:rsidR="008E48D3" w:rsidRPr="00104E5E">
        <w:rPr>
          <w:sz w:val="28"/>
          <w:szCs w:val="28"/>
        </w:rPr>
        <w:t xml:space="preserve"> управления имуществом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и 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земельными</w:t>
      </w:r>
      <w:r w:rsidR="003F4CFC">
        <w:rPr>
          <w:sz w:val="28"/>
          <w:szCs w:val="28"/>
        </w:rPr>
        <w:t xml:space="preserve">  </w:t>
      </w:r>
      <w:r w:rsidR="008E48D3" w:rsidRPr="00104E5E">
        <w:rPr>
          <w:sz w:val="28"/>
          <w:szCs w:val="28"/>
        </w:rPr>
        <w:t xml:space="preserve"> 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="008E48D3"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 xml:space="preserve"> 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</w:t>
      </w:r>
      <w:r w:rsidR="00AA0C0C">
        <w:rPr>
          <w:sz w:val="28"/>
          <w:szCs w:val="28"/>
        </w:rPr>
        <w:t>1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 году </w:t>
      </w:r>
      <w:r w:rsidR="008E48D3"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="008E48D3" w:rsidRPr="00104E5E">
        <w:rPr>
          <w:sz w:val="28"/>
          <w:szCs w:val="28"/>
        </w:rPr>
        <w:t>1 настоящего постановления.</w:t>
      </w:r>
    </w:p>
    <w:p w:rsidR="002B7089" w:rsidRPr="005A5631" w:rsidRDefault="00E915C3" w:rsidP="004F5375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31CA">
        <w:rPr>
          <w:sz w:val="28"/>
          <w:szCs w:val="28"/>
        </w:rPr>
        <w:t xml:space="preserve"> </w:t>
      </w:r>
      <w:r w:rsidR="004F5375">
        <w:rPr>
          <w:sz w:val="28"/>
          <w:szCs w:val="28"/>
        </w:rPr>
        <w:t xml:space="preserve"> </w:t>
      </w:r>
      <w:r w:rsidR="00187D7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>Признать утратившим силу</w:t>
      </w:r>
      <w:r w:rsidR="00AA0C0C" w:rsidRPr="00AA0C0C">
        <w:rPr>
          <w:bCs/>
          <w:sz w:val="28"/>
          <w:szCs w:val="28"/>
        </w:rPr>
        <w:t xml:space="preserve"> </w:t>
      </w:r>
      <w:r w:rsidR="00AA0C0C">
        <w:rPr>
          <w:bCs/>
          <w:sz w:val="28"/>
          <w:szCs w:val="28"/>
        </w:rPr>
        <w:t>с 01.01.20</w:t>
      </w:r>
      <w:r w:rsidR="00AA0C0C" w:rsidRPr="00EA2CA0">
        <w:rPr>
          <w:bCs/>
          <w:sz w:val="28"/>
          <w:szCs w:val="28"/>
        </w:rPr>
        <w:t>2</w:t>
      </w:r>
      <w:r w:rsidR="00AA0C0C">
        <w:rPr>
          <w:bCs/>
          <w:sz w:val="28"/>
          <w:szCs w:val="28"/>
        </w:rPr>
        <w:t xml:space="preserve">1 </w:t>
      </w:r>
      <w:r w:rsidR="006D3517">
        <w:rPr>
          <w:sz w:val="28"/>
          <w:szCs w:val="28"/>
        </w:rPr>
        <w:t>постановление А</w:t>
      </w:r>
      <w:r w:rsidR="002B7089">
        <w:rPr>
          <w:sz w:val="28"/>
          <w:szCs w:val="28"/>
        </w:rPr>
        <w:t xml:space="preserve">дминистрации города Твери от </w:t>
      </w:r>
      <w:r w:rsidR="00AA0C0C">
        <w:rPr>
          <w:sz w:val="28"/>
          <w:szCs w:val="28"/>
        </w:rPr>
        <w:t>12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.201</w:t>
      </w:r>
      <w:r w:rsidR="00AA0C0C">
        <w:rPr>
          <w:sz w:val="28"/>
          <w:szCs w:val="28"/>
        </w:rPr>
        <w:t>9</w:t>
      </w:r>
      <w:r w:rsidR="002B7089">
        <w:rPr>
          <w:sz w:val="28"/>
          <w:szCs w:val="28"/>
        </w:rPr>
        <w:t xml:space="preserve">  № 1</w:t>
      </w:r>
      <w:r w:rsidR="00EA2CA0" w:rsidRPr="00EA2CA0">
        <w:rPr>
          <w:sz w:val="28"/>
          <w:szCs w:val="28"/>
        </w:rPr>
        <w:t>5</w:t>
      </w:r>
      <w:r w:rsidR="00AA0C0C">
        <w:rPr>
          <w:sz w:val="28"/>
          <w:szCs w:val="28"/>
        </w:rPr>
        <w:t>28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».</w:t>
      </w:r>
    </w:p>
    <w:p w:rsidR="00E915C3" w:rsidRDefault="002B7089" w:rsidP="004F537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Pr="00743E22" w:rsidRDefault="002B7089" w:rsidP="00537D9C">
      <w:pPr>
        <w:tabs>
          <w:tab w:val="left" w:pos="142"/>
        </w:tabs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C96696" w:rsidRPr="00C96696" w:rsidRDefault="00C96696" w:rsidP="00537D9C">
      <w:pPr>
        <w:tabs>
          <w:tab w:val="left" w:pos="142"/>
        </w:tabs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31.12.2021.</w:t>
      </w:r>
    </w:p>
    <w:p w:rsidR="00C96696" w:rsidRDefault="00C96696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</w:p>
    <w:p w:rsidR="00187D7B" w:rsidRPr="00187D7B" w:rsidRDefault="00187D7B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Глава  города Твери          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</w:t>
      </w: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   </w:t>
      </w:r>
      <w:r w:rsidR="00537D9C">
        <w:rPr>
          <w:rFonts w:ascii="Times New Roman" w:hAnsi="Times New Roman"/>
          <w:b w:val="0"/>
          <w:iCs/>
          <w:sz w:val="28"/>
          <w:szCs w:val="28"/>
        </w:rPr>
        <w:t xml:space="preserve">                           </w:t>
      </w: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А.В. Огоньков</w:t>
      </w:r>
    </w:p>
    <w:p w:rsidR="00187D7B" w:rsidRDefault="00187D7B" w:rsidP="00537D9C">
      <w:pPr>
        <w:tabs>
          <w:tab w:val="left" w:pos="567"/>
        </w:tabs>
        <w:jc w:val="both"/>
        <w:rPr>
          <w:b/>
          <w:sz w:val="28"/>
          <w:szCs w:val="28"/>
        </w:rPr>
      </w:pPr>
    </w:p>
    <w:sectPr w:rsidR="00187D7B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6F"/>
    <w:rsid w:val="0000595E"/>
    <w:rsid w:val="0001293E"/>
    <w:rsid w:val="00013AC8"/>
    <w:rsid w:val="00020187"/>
    <w:rsid w:val="000237B7"/>
    <w:rsid w:val="00051542"/>
    <w:rsid w:val="0005564C"/>
    <w:rsid w:val="00080B27"/>
    <w:rsid w:val="000824C1"/>
    <w:rsid w:val="000A35C1"/>
    <w:rsid w:val="000A3AEF"/>
    <w:rsid w:val="000A7043"/>
    <w:rsid w:val="000A7A88"/>
    <w:rsid w:val="000B0207"/>
    <w:rsid w:val="000C1DAE"/>
    <w:rsid w:val="000C37F8"/>
    <w:rsid w:val="000C5EF0"/>
    <w:rsid w:val="000D2263"/>
    <w:rsid w:val="00104E5E"/>
    <w:rsid w:val="001114B5"/>
    <w:rsid w:val="0011263B"/>
    <w:rsid w:val="001264B2"/>
    <w:rsid w:val="00132A95"/>
    <w:rsid w:val="00140978"/>
    <w:rsid w:val="0015344D"/>
    <w:rsid w:val="00164FBF"/>
    <w:rsid w:val="0018224C"/>
    <w:rsid w:val="00184337"/>
    <w:rsid w:val="00187D7B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1F53BE"/>
    <w:rsid w:val="002026F3"/>
    <w:rsid w:val="002034EC"/>
    <w:rsid w:val="00212F4C"/>
    <w:rsid w:val="002225A1"/>
    <w:rsid w:val="0026299A"/>
    <w:rsid w:val="00262BE7"/>
    <w:rsid w:val="00265FAC"/>
    <w:rsid w:val="002739BC"/>
    <w:rsid w:val="00274172"/>
    <w:rsid w:val="00276B38"/>
    <w:rsid w:val="002B55C2"/>
    <w:rsid w:val="002B7089"/>
    <w:rsid w:val="002B775A"/>
    <w:rsid w:val="002C08E9"/>
    <w:rsid w:val="002D2576"/>
    <w:rsid w:val="002F17E2"/>
    <w:rsid w:val="00306B20"/>
    <w:rsid w:val="00310824"/>
    <w:rsid w:val="00314139"/>
    <w:rsid w:val="003219E6"/>
    <w:rsid w:val="00344800"/>
    <w:rsid w:val="00347AAA"/>
    <w:rsid w:val="00351B4A"/>
    <w:rsid w:val="00362F9C"/>
    <w:rsid w:val="003817BA"/>
    <w:rsid w:val="00391C04"/>
    <w:rsid w:val="003923CE"/>
    <w:rsid w:val="003A0DCB"/>
    <w:rsid w:val="003B3294"/>
    <w:rsid w:val="003C6521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52FB"/>
    <w:rsid w:val="004365D9"/>
    <w:rsid w:val="00445575"/>
    <w:rsid w:val="00453420"/>
    <w:rsid w:val="00463B41"/>
    <w:rsid w:val="00484311"/>
    <w:rsid w:val="004926B4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48E6"/>
    <w:rsid w:val="0053587A"/>
    <w:rsid w:val="00536E21"/>
    <w:rsid w:val="00537D9C"/>
    <w:rsid w:val="005433DF"/>
    <w:rsid w:val="00552BFB"/>
    <w:rsid w:val="005776D9"/>
    <w:rsid w:val="00590E13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1503B"/>
    <w:rsid w:val="006250C0"/>
    <w:rsid w:val="00627FF0"/>
    <w:rsid w:val="00655404"/>
    <w:rsid w:val="00657C80"/>
    <w:rsid w:val="00676EB2"/>
    <w:rsid w:val="00691050"/>
    <w:rsid w:val="006A2083"/>
    <w:rsid w:val="006A31CA"/>
    <w:rsid w:val="006A5A59"/>
    <w:rsid w:val="006C474A"/>
    <w:rsid w:val="006D3517"/>
    <w:rsid w:val="006E499C"/>
    <w:rsid w:val="006F304B"/>
    <w:rsid w:val="00700C24"/>
    <w:rsid w:val="0070203F"/>
    <w:rsid w:val="00716EFD"/>
    <w:rsid w:val="00731526"/>
    <w:rsid w:val="00732390"/>
    <w:rsid w:val="00736819"/>
    <w:rsid w:val="00743E22"/>
    <w:rsid w:val="00753267"/>
    <w:rsid w:val="0075479D"/>
    <w:rsid w:val="007770C3"/>
    <w:rsid w:val="007A1EEF"/>
    <w:rsid w:val="007A4505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F487A"/>
    <w:rsid w:val="008F4BCC"/>
    <w:rsid w:val="008F55D9"/>
    <w:rsid w:val="0091270A"/>
    <w:rsid w:val="009168D3"/>
    <w:rsid w:val="009236B4"/>
    <w:rsid w:val="0092705D"/>
    <w:rsid w:val="0093442B"/>
    <w:rsid w:val="00947192"/>
    <w:rsid w:val="00953410"/>
    <w:rsid w:val="00960D48"/>
    <w:rsid w:val="00983EC6"/>
    <w:rsid w:val="00984ED3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6906"/>
    <w:rsid w:val="009F6ED0"/>
    <w:rsid w:val="00A03035"/>
    <w:rsid w:val="00A07521"/>
    <w:rsid w:val="00A30903"/>
    <w:rsid w:val="00A4422A"/>
    <w:rsid w:val="00A462B0"/>
    <w:rsid w:val="00A649BD"/>
    <w:rsid w:val="00A73226"/>
    <w:rsid w:val="00A94B57"/>
    <w:rsid w:val="00AA026C"/>
    <w:rsid w:val="00AA0C0C"/>
    <w:rsid w:val="00AA4A2A"/>
    <w:rsid w:val="00AA566F"/>
    <w:rsid w:val="00AB5FDB"/>
    <w:rsid w:val="00AC22FB"/>
    <w:rsid w:val="00AD72B5"/>
    <w:rsid w:val="00AE449C"/>
    <w:rsid w:val="00AE6EA3"/>
    <w:rsid w:val="00AF0272"/>
    <w:rsid w:val="00AF1A3B"/>
    <w:rsid w:val="00B24E42"/>
    <w:rsid w:val="00B26165"/>
    <w:rsid w:val="00B401FF"/>
    <w:rsid w:val="00B44A60"/>
    <w:rsid w:val="00B44DA8"/>
    <w:rsid w:val="00B732D4"/>
    <w:rsid w:val="00B74580"/>
    <w:rsid w:val="00B910E7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3999"/>
    <w:rsid w:val="00C76F18"/>
    <w:rsid w:val="00C80D9B"/>
    <w:rsid w:val="00C92DF2"/>
    <w:rsid w:val="00C95850"/>
    <w:rsid w:val="00C96696"/>
    <w:rsid w:val="00C97D94"/>
    <w:rsid w:val="00CA237D"/>
    <w:rsid w:val="00CA7771"/>
    <w:rsid w:val="00CB0E52"/>
    <w:rsid w:val="00CD140D"/>
    <w:rsid w:val="00CE2D31"/>
    <w:rsid w:val="00CE4BE6"/>
    <w:rsid w:val="00CF1B2E"/>
    <w:rsid w:val="00D14E4E"/>
    <w:rsid w:val="00D15BD9"/>
    <w:rsid w:val="00D27EC6"/>
    <w:rsid w:val="00D30240"/>
    <w:rsid w:val="00D61A44"/>
    <w:rsid w:val="00D648A0"/>
    <w:rsid w:val="00D80876"/>
    <w:rsid w:val="00D810C4"/>
    <w:rsid w:val="00D81ADE"/>
    <w:rsid w:val="00D8736A"/>
    <w:rsid w:val="00D947C0"/>
    <w:rsid w:val="00DA7B07"/>
    <w:rsid w:val="00DD180D"/>
    <w:rsid w:val="00DD1B76"/>
    <w:rsid w:val="00E04109"/>
    <w:rsid w:val="00E15FC9"/>
    <w:rsid w:val="00E175CF"/>
    <w:rsid w:val="00E20081"/>
    <w:rsid w:val="00E23ED4"/>
    <w:rsid w:val="00E2793D"/>
    <w:rsid w:val="00E309A9"/>
    <w:rsid w:val="00E346F7"/>
    <w:rsid w:val="00E34CF7"/>
    <w:rsid w:val="00E70D89"/>
    <w:rsid w:val="00E76A7E"/>
    <w:rsid w:val="00E83247"/>
    <w:rsid w:val="00E87727"/>
    <w:rsid w:val="00E915C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7BA6"/>
    <w:rsid w:val="00F80602"/>
    <w:rsid w:val="00F817F9"/>
    <w:rsid w:val="00FA7594"/>
    <w:rsid w:val="00FC6EBC"/>
    <w:rsid w:val="00FD38A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5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6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alloon Text"/>
    <w:basedOn w:val="a"/>
    <w:link w:val="a8"/>
    <w:rsid w:val="006D3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5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6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alloon Text"/>
    <w:basedOn w:val="a"/>
    <w:link w:val="a8"/>
    <w:rsid w:val="006D3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F18F-C9AE-4C38-869B-97C8AFB0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1849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2020-12-08T11:44:00Z</cp:lastPrinted>
  <dcterms:created xsi:type="dcterms:W3CDTF">2020-12-26T12:14:00Z</dcterms:created>
  <dcterms:modified xsi:type="dcterms:W3CDTF">2020-12-26T12:15:00Z</dcterms:modified>
</cp:coreProperties>
</file>